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61" w:rsidRDefault="00487D56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noProof/>
          <w:sz w:val="32"/>
          <w:szCs w:val="32"/>
        </w:rPr>
        <w:drawing>
          <wp:inline distT="0" distB="0" distL="0" distR="0">
            <wp:extent cx="1213688" cy="874437"/>
            <wp:effectExtent l="0" t="0" r="0" b="0"/>
            <wp:docPr id="4" name="image1.png" descr="C:\Users\LouLou\Documents\19- 20\PSHCE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LouLou\Documents\19- 20\PSHCE\logo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3688" cy="8744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56661" w:rsidRDefault="00487D56">
      <w:pPr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A Time for Us </w:t>
      </w:r>
    </w:p>
    <w:p w:rsidR="00E56661" w:rsidRDefault="00487D56">
      <w:pPr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Being Healthy</w:t>
      </w:r>
    </w:p>
    <w:p w:rsidR="00E56661" w:rsidRDefault="00487D56">
      <w:pPr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Physical Health and Keeping safe</w:t>
      </w:r>
    </w:p>
    <w:tbl>
      <w:tblPr>
        <w:tblStyle w:val="a"/>
        <w:tblW w:w="14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43"/>
        <w:gridCol w:w="12630"/>
      </w:tblGrid>
      <w:tr w:rsidR="00E56661">
        <w:tc>
          <w:tcPr>
            <w:tcW w:w="1543" w:type="dxa"/>
          </w:tcPr>
          <w:p w:rsidR="00E56661" w:rsidRDefault="00487D56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EYFS</w:t>
            </w:r>
          </w:p>
        </w:tc>
        <w:tc>
          <w:tcPr>
            <w:tcW w:w="12631" w:type="dxa"/>
          </w:tcPr>
          <w:p w:rsidR="00E56661" w:rsidRPr="00BD7663" w:rsidRDefault="00487D56">
            <w:pPr>
              <w:ind w:left="3600" w:hanging="3600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BD7663">
              <w:rPr>
                <w:rFonts w:ascii="Comic Sans MS" w:eastAsia="Comic Sans MS" w:hAnsi="Comic Sans MS" w:cs="Comic Sans MS"/>
                <w:sz w:val="28"/>
                <w:szCs w:val="28"/>
              </w:rPr>
              <w:t>Health and Self Care</w:t>
            </w:r>
          </w:p>
        </w:tc>
      </w:tr>
      <w:tr w:rsidR="00E56661">
        <w:tc>
          <w:tcPr>
            <w:tcW w:w="1543" w:type="dxa"/>
          </w:tcPr>
          <w:p w:rsidR="00E56661" w:rsidRDefault="00487D56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Year 1</w:t>
            </w:r>
          </w:p>
        </w:tc>
        <w:tc>
          <w:tcPr>
            <w:tcW w:w="12631" w:type="dxa"/>
          </w:tcPr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Keeping healthy; food and exercise, hygiene routines; sun safety</w:t>
            </w:r>
          </w:p>
        </w:tc>
      </w:tr>
      <w:tr w:rsidR="00E56661">
        <w:tc>
          <w:tcPr>
            <w:tcW w:w="1543" w:type="dxa"/>
          </w:tcPr>
          <w:p w:rsidR="00E56661" w:rsidRDefault="00487D56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Year 2</w:t>
            </w:r>
          </w:p>
        </w:tc>
        <w:tc>
          <w:tcPr>
            <w:tcW w:w="12631" w:type="dxa"/>
          </w:tcPr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Why sleep is important; medicines and keeping healthy; keeping teeth healthy;</w:t>
            </w:r>
          </w:p>
        </w:tc>
      </w:tr>
      <w:tr w:rsidR="00E56661">
        <w:tc>
          <w:tcPr>
            <w:tcW w:w="1543" w:type="dxa"/>
          </w:tcPr>
          <w:p w:rsidR="00E56661" w:rsidRDefault="00487D56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Year 3</w:t>
            </w:r>
          </w:p>
        </w:tc>
        <w:tc>
          <w:tcPr>
            <w:tcW w:w="12631" w:type="dxa"/>
          </w:tcPr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Health choices and habits.</w:t>
            </w: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 xml:space="preserve"> </w:t>
            </w:r>
            <w:r w:rsidRPr="00487D56">
              <w:rPr>
                <w:rFonts w:ascii="Comic Sans MS" w:eastAsia="Comic Sans MS" w:hAnsi="Comic Sans MS" w:cs="Comic Sans MS"/>
                <w:sz w:val="28"/>
                <w:szCs w:val="28"/>
              </w:rPr>
              <w:t>Keeping safe Risks and hazards; safety in the local environment and unfamiliar places</w:t>
            </w:r>
          </w:p>
        </w:tc>
      </w:tr>
      <w:tr w:rsidR="00E56661">
        <w:tc>
          <w:tcPr>
            <w:tcW w:w="1543" w:type="dxa"/>
          </w:tcPr>
          <w:p w:rsidR="00E56661" w:rsidRDefault="00487D56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Year 4</w:t>
            </w:r>
          </w:p>
        </w:tc>
        <w:tc>
          <w:tcPr>
            <w:tcW w:w="12631" w:type="dxa"/>
          </w:tcPr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Maintaining a balanced lifestyle; oral hygiene and dental care</w:t>
            </w:r>
            <w:r w:rsidRPr="00487D56">
              <w:rPr>
                <w:rFonts w:ascii="Comic Sans MS" w:eastAsia="Comic Sans MS" w:hAnsi="Comic Sans MS" w:cs="Comic Sans MS"/>
                <w:sz w:val="28"/>
                <w:szCs w:val="28"/>
              </w:rPr>
              <w:t>. Keeping safe Medicines and household products; drugs common to everyday life</w:t>
            </w:r>
          </w:p>
        </w:tc>
      </w:tr>
      <w:tr w:rsidR="00E56661">
        <w:tc>
          <w:tcPr>
            <w:tcW w:w="1543" w:type="dxa"/>
          </w:tcPr>
          <w:p w:rsidR="00E56661" w:rsidRDefault="00487D56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Year 5</w:t>
            </w:r>
          </w:p>
        </w:tc>
        <w:tc>
          <w:tcPr>
            <w:tcW w:w="12631" w:type="dxa"/>
          </w:tcPr>
          <w:p w:rsidR="00E56661" w:rsidRDefault="00487D56" w:rsidP="007C1770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487D56">
              <w:rPr>
                <w:rFonts w:ascii="Comic Sans MS" w:eastAsia="Comic Sans MS" w:hAnsi="Comic Sans MS" w:cs="Comic Sans MS"/>
                <w:sz w:val="28"/>
                <w:szCs w:val="28"/>
              </w:rPr>
              <w:t>Healthy sleep habits; sun safety; medicines. Keeping safe in different situations, including responding in emergencies and first aid</w:t>
            </w:r>
          </w:p>
        </w:tc>
      </w:tr>
      <w:tr w:rsidR="00E56661">
        <w:tc>
          <w:tcPr>
            <w:tcW w:w="1543" w:type="dxa"/>
          </w:tcPr>
          <w:p w:rsidR="00E56661" w:rsidRDefault="00487D56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Year 6</w:t>
            </w:r>
          </w:p>
        </w:tc>
        <w:tc>
          <w:tcPr>
            <w:tcW w:w="12631" w:type="dxa"/>
          </w:tcPr>
          <w:p w:rsidR="00E56661" w:rsidRPr="00487D56" w:rsidRDefault="007C1770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Health - vaccinations, immunisations and allergies</w:t>
            </w:r>
            <w:r w:rsidR="00487D56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.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r w:rsidR="00487D56">
              <w:rPr>
                <w:rFonts w:ascii="Comic Sans MS" w:eastAsia="Comic Sans MS" w:hAnsi="Comic Sans MS" w:cs="Comic Sans MS"/>
                <w:sz w:val="28"/>
                <w:szCs w:val="28"/>
              </w:rPr>
              <w:t>Keeping Safe -</w:t>
            </w:r>
            <w:r w:rsidR="00487D56">
              <w:t xml:space="preserve"> </w:t>
            </w:r>
            <w:r w:rsidR="00487D56">
              <w:rPr>
                <w:rFonts w:ascii="Comic Sans MS" w:eastAsia="Comic Sans MS" w:hAnsi="Comic Sans MS" w:cs="Comic Sans MS"/>
                <w:sz w:val="28"/>
                <w:szCs w:val="28"/>
              </w:rPr>
              <w:t>drug use and the law; drug use and the media</w:t>
            </w:r>
          </w:p>
        </w:tc>
      </w:tr>
    </w:tbl>
    <w:p w:rsidR="00E56661" w:rsidRDefault="00487D56">
      <w:r>
        <w:br w:type="page"/>
      </w:r>
      <w:bookmarkStart w:id="0" w:name="_GoBack"/>
      <w:bookmarkEnd w:id="0"/>
    </w:p>
    <w:tbl>
      <w:tblPr>
        <w:tblStyle w:val="a0"/>
        <w:tblW w:w="14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43"/>
        <w:gridCol w:w="12630"/>
      </w:tblGrid>
      <w:tr w:rsidR="00E56661">
        <w:tc>
          <w:tcPr>
            <w:tcW w:w="1543" w:type="dxa"/>
          </w:tcPr>
          <w:p w:rsidR="00E56661" w:rsidRDefault="00487D56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lastRenderedPageBreak/>
              <w:t>EYFS</w:t>
            </w:r>
          </w:p>
        </w:tc>
        <w:tc>
          <w:tcPr>
            <w:tcW w:w="12631" w:type="dxa"/>
          </w:tcPr>
          <w:p w:rsidR="00E56661" w:rsidRDefault="00BD7663">
            <w:pPr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 xml:space="preserve">Health </w:t>
            </w:r>
            <w:r w:rsidR="00487D56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and Self Care</w:t>
            </w:r>
          </w:p>
          <w:p w:rsidR="00E56661" w:rsidRDefault="00BD7663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•</w:t>
            </w:r>
            <w:r w:rsidR="00487D56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can talk about ways to keep healthy and safe.</w:t>
            </w:r>
          </w:p>
          <w:p w:rsidR="00E56661" w:rsidRDefault="00BD7663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•</w:t>
            </w:r>
            <w:r w:rsidR="00487D56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know the importance of physical exercise for good health.</w:t>
            </w:r>
          </w:p>
          <w:p w:rsidR="00E56661" w:rsidRDefault="00BD7663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• </w:t>
            </w:r>
            <w:r w:rsidR="00487D56">
              <w:rPr>
                <w:rFonts w:ascii="Comic Sans MS" w:eastAsia="Comic Sans MS" w:hAnsi="Comic Sans MS" w:cs="Comic Sans MS"/>
                <w:sz w:val="28"/>
                <w:szCs w:val="28"/>
              </w:rPr>
              <w:t>Know the importance of a healthy diet for good health.</w:t>
            </w:r>
          </w:p>
          <w:p w:rsidR="00E56661" w:rsidRDefault="00BD7663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• </w:t>
            </w:r>
            <w:r w:rsidR="00487D56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Understand basic hygiene and personal needs and know how to manage these successfully. </w:t>
            </w:r>
          </w:p>
        </w:tc>
      </w:tr>
      <w:tr w:rsidR="00E56661">
        <w:tc>
          <w:tcPr>
            <w:tcW w:w="1543" w:type="dxa"/>
          </w:tcPr>
          <w:p w:rsidR="00E56661" w:rsidRDefault="00487D56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Year 1</w:t>
            </w:r>
          </w:p>
          <w:p w:rsidR="00E56661" w:rsidRDefault="00E56661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2631" w:type="dxa"/>
          </w:tcPr>
          <w:p w:rsidR="00E56661" w:rsidRDefault="00487D56">
            <w:pPr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Keeping healthy; food and exercise; hygiene routines; sun safety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• what it means to be healthy and why it is important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• ways to take care of themselves on a daily basis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• about basic hygiene routines, e.g. hand washing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• about healthy and unhealthy foods, including sugar intake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• about physical activity and how it keeps people healthy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• about different types of play, including balancing indoor, outdoor and screen-based play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• about people who can help them to stay healthy, such as parents, doctors, nurses, dentists, lunch supervisors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• how to keep safe in the sun</w:t>
            </w:r>
          </w:p>
        </w:tc>
      </w:tr>
      <w:tr w:rsidR="00E56661">
        <w:tc>
          <w:tcPr>
            <w:tcW w:w="1543" w:type="dxa"/>
          </w:tcPr>
          <w:p w:rsidR="00E56661" w:rsidRDefault="00487D56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Year 2</w:t>
            </w:r>
          </w:p>
        </w:tc>
        <w:tc>
          <w:tcPr>
            <w:tcW w:w="12631" w:type="dxa"/>
          </w:tcPr>
          <w:p w:rsidR="00E56661" w:rsidRDefault="00487D56">
            <w:pPr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Why sleep is important; medicines and keeping healthy; keeping teeth healthy;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•about routines and habits for maintaining good physical and mental health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• why sleep and rest are important for growing and keeping healthy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• that medicines, including vaccinations and immunisations, can help people stay healthy and manage allergies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• the importance of, and routines for, brushing teeth and visiting the dentist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• about food and drink that affect dental health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lastRenderedPageBreak/>
              <w:t>Keeping safe Safety in different environments; risk and safety at home; emergencies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•how to recognise risk in everyday situations, e.g. road, water and rail safety, medicines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• how to help keep themselves safe in familiar and unfamiliar environments, such as in school, online and ‘out and about’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• to identify potential unsafe situations, who is responsible for keeping them safe in these situations, and steps they can take to avoid or remove themselves from danger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• how to help keep themselves safe at home in relation to electrical appliances, fire safety and medicines/household products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• about things that people can put into their body or onto their skin (e.g. medicines and creams) and how these can affect how people feel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• how to respond if there is an accident and someone is hurt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• about whose job it is to keep us safe and how to get help in an emergency, including how to dial 999 and what to say</w:t>
            </w:r>
          </w:p>
        </w:tc>
      </w:tr>
      <w:tr w:rsidR="00E56661">
        <w:tc>
          <w:tcPr>
            <w:tcW w:w="1543" w:type="dxa"/>
          </w:tcPr>
          <w:p w:rsidR="00E56661" w:rsidRDefault="00487D56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lastRenderedPageBreak/>
              <w:t>Year 3</w:t>
            </w:r>
          </w:p>
        </w:tc>
        <w:tc>
          <w:tcPr>
            <w:tcW w:w="12631" w:type="dxa"/>
          </w:tcPr>
          <w:p w:rsidR="00E56661" w:rsidRDefault="00487D56">
            <w:pPr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Health choices and habits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•about the choices that people make in daily life that could affect their health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• to identify healthy and unhealthy choices (e.g. in relation to food, exercise, sleep) 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• what can help people to make healthy choices and what might negatively influence them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• about habits and that sometimes they can be maintained, changed or stopped 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the positive and negative effects of habits, such as regular exercise or eating too much sugar, on a healthy lifestyle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• what is meant by a healthy, balanced diet including what foods should be eaten regularly or just occasionally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• that regular exercise such as walking or cycling has positive benefits for their mental and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lastRenderedPageBreak/>
              <w:t>physical health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Keeping safe Risks and hazards; safety in the local environment and unfamiliar places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how to identify typical hazards at home and in school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• how to predict, assess and manage risk in everyday situations e.g. crossing the road, running in the playground, in the kitchen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• about fire safety at home including the need for smoke alarms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• the importance of following safety rules from parents and other adults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• how to help keep themselves safe in the local environment or unfamiliar places, including road, rail, water and firework safety</w:t>
            </w:r>
          </w:p>
        </w:tc>
      </w:tr>
      <w:tr w:rsidR="00E56661">
        <w:tc>
          <w:tcPr>
            <w:tcW w:w="1543" w:type="dxa"/>
          </w:tcPr>
          <w:p w:rsidR="00E56661" w:rsidRDefault="00487D56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lastRenderedPageBreak/>
              <w:t>Year 4</w:t>
            </w:r>
          </w:p>
        </w:tc>
        <w:tc>
          <w:tcPr>
            <w:tcW w:w="12631" w:type="dxa"/>
          </w:tcPr>
          <w:p w:rsidR="00E56661" w:rsidRDefault="00487D56">
            <w:pPr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Maintaining a balanced lifestyle; oral hygiene and dental care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•to identify a wide range of factors that maintain a balanced, healthy lifestyle, physically and mentally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• what good physical health means and how to recognise early signs of physical illness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• that common illnesses can be quickly and easily treated with the right care e.g. visiting the doctor when necessary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• how to maintain oral hygiene and dental health, including how to brush and floss correctly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• the importance of regular visits to the dentist and the effects of different foods, drinks and substances on dental health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Keeping safe Medicines and household products; drugs common to everyday life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the importance of taking medicines correctly and using household products safely 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• to recognise what is meant by a ‘drug’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• that drugs common to everyday life (e.g. cigarettes, e-cigarettes/</w:t>
            </w: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vaping</w:t>
            </w:r>
            <w:proofErr w:type="spellEnd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, alcohol and medicines) can affect health and wellbeing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lastRenderedPageBreak/>
              <w:t xml:space="preserve"> • to identify some of the effects related to different drugs and that all drugs, including medicines, may have side effects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• to identify some of the risks associated with drugs common to everyday life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• that for some people using drugs can become a habit which is difficult to break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• how to ask for help or advice</w:t>
            </w:r>
          </w:p>
        </w:tc>
      </w:tr>
      <w:tr w:rsidR="00E56661">
        <w:tc>
          <w:tcPr>
            <w:tcW w:w="1543" w:type="dxa"/>
          </w:tcPr>
          <w:p w:rsidR="00E56661" w:rsidRDefault="00487D56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lastRenderedPageBreak/>
              <w:t>Year 5</w:t>
            </w:r>
          </w:p>
        </w:tc>
        <w:tc>
          <w:tcPr>
            <w:tcW w:w="12631" w:type="dxa"/>
          </w:tcPr>
          <w:p w:rsidR="00E56661" w:rsidRDefault="00487D56">
            <w:pPr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 xml:space="preserve">Healthy sleep habits; sun safety; medicines, 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•how sleep contributes to a healthy lifestyle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• healthy sleep strategies and how to maintain them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• about the benefits of being outdoors and in the sun for physical and mental health</w:t>
            </w:r>
          </w:p>
          <w:p w:rsidR="00E56661" w:rsidRDefault="00487D56" w:rsidP="00BD7663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• how to manage risk in relation to sun exposure, including skin damage and heat stroke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Keeping safe</w:t>
            </w:r>
            <w:r w:rsidR="007C1770"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,</w:t>
            </w: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 xml:space="preserve"> Keeping safe in different situations, including responding in emergencies and first aid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• to identify when situations are becoming risky, unsafe or an emergency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• to identify occasions where they can help take responsibility for their own safety 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• to differentiate between positive risk taking (e.g. trying a challenging new sport) and dangerous behaviour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r w:rsidR="007C1770">
              <w:rPr>
                <w:rFonts w:ascii="Comic Sans MS" w:eastAsia="Comic Sans MS" w:hAnsi="Comic Sans MS" w:cs="Comic Sans MS"/>
                <w:sz w:val="28"/>
                <w:szCs w:val="28"/>
              </w:rPr>
              <w:t>•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how to deal with common injuries using basic first aid techniques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• how to respond in an emergency, including when and how to contact different emergency services</w:t>
            </w:r>
          </w:p>
        </w:tc>
      </w:tr>
      <w:tr w:rsidR="00E56661">
        <w:tc>
          <w:tcPr>
            <w:tcW w:w="1543" w:type="dxa"/>
          </w:tcPr>
          <w:p w:rsidR="00E56661" w:rsidRDefault="00487D56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Year 6</w:t>
            </w:r>
          </w:p>
        </w:tc>
        <w:tc>
          <w:tcPr>
            <w:tcW w:w="12631" w:type="dxa"/>
          </w:tcPr>
          <w:p w:rsidR="00BD7663" w:rsidRDefault="00BD7663" w:rsidP="00BD7663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Vaccinations, immunisations and allergies</w:t>
            </w:r>
          </w:p>
          <w:p w:rsidR="00BD7663" w:rsidRDefault="00BD7663" w:rsidP="00BD7663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• how medicines can contribute to health and how allergies can be managed</w:t>
            </w:r>
          </w:p>
          <w:p w:rsidR="00BD7663" w:rsidRDefault="00BD7663" w:rsidP="00BD7663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• that some diseases can be prevented by vaccinations and immunisations</w:t>
            </w:r>
          </w:p>
          <w:p w:rsidR="00BD7663" w:rsidRDefault="00BD7663" w:rsidP="00BD7663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• that bacteria and viruses can affect health</w:t>
            </w:r>
          </w:p>
          <w:p w:rsidR="00BD7663" w:rsidRDefault="00BD7663" w:rsidP="00BD7663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lastRenderedPageBreak/>
              <w:t xml:space="preserve"> • how they can prevent the spread of bacteria and viruses with everyday hygiene routines</w:t>
            </w:r>
          </w:p>
          <w:p w:rsidR="00BD7663" w:rsidRPr="00BD7663" w:rsidRDefault="00BD7663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• to recognise the shared responsibility of keeping a clean environment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Keeping Safe -</w:t>
            </w:r>
            <w:r>
              <w:rPr>
                <w:b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drug use and the law; drug use and the media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• about the risks and effects of different drugs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• about the laws relating to drugs common to everyday life and illegal drugs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• to recognise why people choose to use or not use drugs, including nicotine, alcohol and medicines as well as illegal drugs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• about the organisations where people can get help and support concerning drug use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• how to ask for help if they have concerns about drug us</w:t>
            </w:r>
          </w:p>
          <w:p w:rsidR="00E56661" w:rsidRDefault="00487D56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• about mixed messages in the media relating to drug use and how they might influence opinions and decisions</w:t>
            </w:r>
          </w:p>
          <w:p w:rsidR="00E63F4F" w:rsidRPr="00E63F4F" w:rsidRDefault="00E63F4F">
            <w:pPr>
              <w:rPr>
                <w:rFonts w:ascii="Comic Sans MS" w:eastAsia="Comic Sans MS" w:hAnsi="Comic Sans MS" w:cs="Comic Sans MS"/>
                <w:b/>
                <w:color w:val="4F81BD" w:themeColor="accent1"/>
                <w:sz w:val="28"/>
                <w:szCs w:val="28"/>
              </w:rPr>
            </w:pPr>
            <w:r w:rsidRPr="00E63F4F">
              <w:rPr>
                <w:rFonts w:ascii="Comic Sans MS" w:eastAsia="Comic Sans MS" w:hAnsi="Comic Sans MS" w:cs="Comic Sans MS"/>
                <w:b/>
                <w:color w:val="4F81BD" w:themeColor="accent1"/>
                <w:sz w:val="28"/>
                <w:szCs w:val="28"/>
              </w:rPr>
              <w:t xml:space="preserve">Recap from Y5 </w:t>
            </w:r>
          </w:p>
          <w:p w:rsidR="00E63F4F" w:rsidRPr="00E63F4F" w:rsidRDefault="00E63F4F" w:rsidP="00E63F4F">
            <w:pPr>
              <w:rPr>
                <w:rFonts w:ascii="Comic Sans MS" w:eastAsia="Comic Sans MS" w:hAnsi="Comic Sans MS" w:cs="Comic Sans MS"/>
                <w:color w:val="4F81BD" w:themeColor="accent1"/>
                <w:sz w:val="28"/>
                <w:szCs w:val="28"/>
              </w:rPr>
            </w:pPr>
            <w:r w:rsidRPr="00E63F4F">
              <w:rPr>
                <w:rFonts w:ascii="Comic Sans MS" w:eastAsia="Comic Sans MS" w:hAnsi="Comic Sans MS" w:cs="Comic Sans MS"/>
                <w:color w:val="4F81BD" w:themeColor="accent1"/>
                <w:sz w:val="28"/>
                <w:szCs w:val="28"/>
              </w:rPr>
              <w:t>•</w:t>
            </w:r>
            <w:r>
              <w:rPr>
                <w:rFonts w:ascii="Comic Sans MS" w:eastAsia="Comic Sans MS" w:hAnsi="Comic Sans MS" w:cs="Comic Sans MS"/>
                <w:color w:val="4F81BD" w:themeColor="accent1"/>
                <w:sz w:val="28"/>
                <w:szCs w:val="28"/>
              </w:rPr>
              <w:t xml:space="preserve"> </w:t>
            </w:r>
            <w:r w:rsidRPr="00E63F4F">
              <w:rPr>
                <w:rFonts w:ascii="Comic Sans MS" w:eastAsia="Comic Sans MS" w:hAnsi="Comic Sans MS" w:cs="Comic Sans MS"/>
                <w:color w:val="4F81BD" w:themeColor="accent1"/>
                <w:sz w:val="28"/>
                <w:szCs w:val="28"/>
              </w:rPr>
              <w:t>how to deal with common injuries using basic first aid techniques</w:t>
            </w:r>
          </w:p>
          <w:p w:rsidR="00E63F4F" w:rsidRDefault="00E63F4F" w:rsidP="00E63F4F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E63F4F">
              <w:rPr>
                <w:rFonts w:ascii="Comic Sans MS" w:eastAsia="Comic Sans MS" w:hAnsi="Comic Sans MS" w:cs="Comic Sans MS"/>
                <w:color w:val="4F81BD" w:themeColor="accent1"/>
                <w:sz w:val="28"/>
                <w:szCs w:val="28"/>
              </w:rPr>
              <w:t xml:space="preserve"> • how to respond in an emergency, including when and how to contact different emergency services</w:t>
            </w:r>
          </w:p>
        </w:tc>
      </w:tr>
    </w:tbl>
    <w:p w:rsidR="00E56661" w:rsidRDefault="00E56661">
      <w:pPr>
        <w:jc w:val="right"/>
        <w:rPr>
          <w:rFonts w:ascii="Comic Sans MS" w:eastAsia="Comic Sans MS" w:hAnsi="Comic Sans MS" w:cs="Comic Sans MS"/>
          <w:sz w:val="32"/>
          <w:szCs w:val="32"/>
        </w:rPr>
      </w:pPr>
    </w:p>
    <w:p w:rsidR="00E56661" w:rsidRDefault="00E56661">
      <w:pPr>
        <w:jc w:val="right"/>
        <w:rPr>
          <w:rFonts w:ascii="Comic Sans MS" w:eastAsia="Comic Sans MS" w:hAnsi="Comic Sans MS" w:cs="Comic Sans MS"/>
          <w:sz w:val="32"/>
          <w:szCs w:val="32"/>
        </w:rPr>
      </w:pPr>
    </w:p>
    <w:sectPr w:rsidR="00E56661" w:rsidSect="000A3E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9A8" w:rsidRDefault="00CD09A8" w:rsidP="003A6E2F">
      <w:pPr>
        <w:spacing w:after="0" w:line="240" w:lineRule="auto"/>
      </w:pPr>
      <w:r>
        <w:separator/>
      </w:r>
    </w:p>
  </w:endnote>
  <w:endnote w:type="continuationSeparator" w:id="0">
    <w:p w:rsidR="00CD09A8" w:rsidRDefault="00CD09A8" w:rsidP="003A6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E2F" w:rsidRDefault="003A6E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E2F" w:rsidRDefault="003A6E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E2F" w:rsidRDefault="003A6E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9A8" w:rsidRDefault="00CD09A8" w:rsidP="003A6E2F">
      <w:pPr>
        <w:spacing w:after="0" w:line="240" w:lineRule="auto"/>
      </w:pPr>
      <w:r>
        <w:separator/>
      </w:r>
    </w:p>
  </w:footnote>
  <w:footnote w:type="continuationSeparator" w:id="0">
    <w:p w:rsidR="00CD09A8" w:rsidRDefault="00CD09A8" w:rsidP="003A6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E2F" w:rsidRDefault="003A6E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1834"/>
      <w:docPartObj>
        <w:docPartGallery w:val="Watermarks"/>
        <w:docPartUnique/>
      </w:docPartObj>
    </w:sdtPr>
    <w:sdtContent>
      <w:p w:rsidR="003A6E2F" w:rsidRDefault="003A6E2F">
        <w:pPr>
          <w:pStyle w:val="Header"/>
        </w:pPr>
        <w:r w:rsidRPr="007F39AE"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E2F" w:rsidRDefault="003A6E2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6661"/>
    <w:rsid w:val="000A3E9D"/>
    <w:rsid w:val="003A6E2F"/>
    <w:rsid w:val="00487D56"/>
    <w:rsid w:val="007C1770"/>
    <w:rsid w:val="00BD7663"/>
    <w:rsid w:val="00CD09A8"/>
    <w:rsid w:val="00E56661"/>
    <w:rsid w:val="00E6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7A8"/>
  </w:style>
  <w:style w:type="paragraph" w:styleId="Heading1">
    <w:name w:val="heading 1"/>
    <w:basedOn w:val="Normal"/>
    <w:next w:val="Normal"/>
    <w:rsid w:val="000A3E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0A3E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0A3E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0A3E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0A3E9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0A3E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0A3E9D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A12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23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C47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0A3E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3E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3E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A6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6E2F"/>
  </w:style>
  <w:style w:type="paragraph" w:styleId="Footer">
    <w:name w:val="footer"/>
    <w:basedOn w:val="Normal"/>
    <w:link w:val="FooterChar"/>
    <w:uiPriority w:val="99"/>
    <w:semiHidden/>
    <w:unhideWhenUsed/>
    <w:rsid w:val="003A6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6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7A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A12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23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C47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/htFiWn5tFjlnFNhLUutZZ+JQA==">AMUW2mVw3e5Lbxilh8G8O8nC31TEjQnplEeg6V02I7EAaT5ngAD22oIggwHC3p4+qSMFuBd+Lbmb7vK7iUDHt76PiMdjTQSbp+t2vSt3RQGHZRRpUuqBIYg=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1130</Words>
  <Characters>6446</Characters>
  <Application>Microsoft Office Word</Application>
  <DocSecurity>0</DocSecurity>
  <Lines>53</Lines>
  <Paragraphs>15</Paragraphs>
  <ScaleCrop>false</ScaleCrop>
  <Company>RM plc</Company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LouLou</dc:creator>
  <cp:lastModifiedBy>LouLou</cp:lastModifiedBy>
  <cp:revision>6</cp:revision>
  <dcterms:created xsi:type="dcterms:W3CDTF">2020-07-09T18:48:00Z</dcterms:created>
  <dcterms:modified xsi:type="dcterms:W3CDTF">2020-11-02T21:02:00Z</dcterms:modified>
</cp:coreProperties>
</file>